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CC" w:rsidRDefault="002E41CC">
      <w:bookmarkStart w:id="0" w:name="_GoBack"/>
      <w:bookmarkEnd w:id="0"/>
    </w:p>
    <w:tbl>
      <w:tblPr>
        <w:tblW w:w="103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251"/>
        <w:gridCol w:w="50"/>
        <w:gridCol w:w="180"/>
        <w:gridCol w:w="536"/>
        <w:gridCol w:w="1168"/>
        <w:gridCol w:w="994"/>
        <w:gridCol w:w="8"/>
        <w:gridCol w:w="806"/>
        <w:gridCol w:w="464"/>
        <w:gridCol w:w="387"/>
        <w:gridCol w:w="176"/>
        <w:gridCol w:w="958"/>
        <w:gridCol w:w="467"/>
        <w:gridCol w:w="134"/>
        <w:gridCol w:w="533"/>
        <w:gridCol w:w="709"/>
        <w:gridCol w:w="176"/>
        <w:gridCol w:w="674"/>
        <w:gridCol w:w="851"/>
        <w:gridCol w:w="176"/>
        <w:gridCol w:w="54"/>
        <w:gridCol w:w="29"/>
        <w:gridCol w:w="497"/>
      </w:tblGrid>
      <w:tr w:rsidR="009B08DC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667"/>
          <w:jc w:val="center"/>
        </w:trPr>
        <w:tc>
          <w:tcPr>
            <w:tcW w:w="95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1659"/>
          <w:jc w:val="center"/>
        </w:trPr>
        <w:tc>
          <w:tcPr>
            <w:tcW w:w="95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7B72" w:rsidRDefault="00477B72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477B72" w:rsidRDefault="00477B72" w:rsidP="00477B72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</w:p>
          <w:p w:rsidR="009B08DC" w:rsidRPr="005D5E76" w:rsidRDefault="009B08DC" w:rsidP="00477B72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446"/>
          <w:jc w:val="center"/>
        </w:trPr>
        <w:tc>
          <w:tcPr>
            <w:tcW w:w="4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47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346"/>
          <w:jc w:val="center"/>
        </w:trPr>
        <w:tc>
          <w:tcPr>
            <w:tcW w:w="4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2E41CC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2E41CC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</w:p>
        </w:tc>
        <w:tc>
          <w:tcPr>
            <w:tcW w:w="47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706"/>
          <w:jc w:val="center"/>
        </w:trPr>
        <w:tc>
          <w:tcPr>
            <w:tcW w:w="950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494"/>
          <w:jc w:val="center"/>
        </w:trPr>
        <w:tc>
          <w:tcPr>
            <w:tcW w:w="95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1555"/>
          <w:jc w:val="center"/>
        </w:trPr>
        <w:tc>
          <w:tcPr>
            <w:tcW w:w="9501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1181"/>
          <w:jc w:val="center"/>
        </w:trPr>
        <w:tc>
          <w:tcPr>
            <w:tcW w:w="4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4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754"/>
          <w:jc w:val="center"/>
        </w:trPr>
        <w:tc>
          <w:tcPr>
            <w:tcW w:w="950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457"/>
          <w:jc w:val="center"/>
        </w:trPr>
        <w:tc>
          <w:tcPr>
            <w:tcW w:w="4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4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2E41CC" w:rsidRDefault="009F7312" w:rsidP="002E41CC">
            <w:pPr>
              <w:spacing w:before="40" w:after="0" w:line="240" w:lineRule="auto"/>
              <w:ind w:left="52"/>
              <w:rPr>
                <w:rFonts w:ascii="Calibri" w:hAnsi="Calibri"/>
                <w:sz w:val="19"/>
                <w:szCs w:val="19"/>
              </w:rPr>
            </w:pPr>
          </w:p>
        </w:tc>
      </w:tr>
      <w:tr w:rsidR="009B08DC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290" w:type="dxa"/>
          <w:wAfter w:w="526" w:type="dxa"/>
          <w:trHeight w:val="894"/>
          <w:jc w:val="center"/>
        </w:trPr>
        <w:tc>
          <w:tcPr>
            <w:tcW w:w="950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E41CC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E41CC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E41CC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E41CC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E41CC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E41CC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E41CC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E41CC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2E41CC" w:rsidRPr="00602385" w:rsidRDefault="002E41C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CA7D00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446"/>
          <w:jc w:val="center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331"/>
          <w:jc w:val="center"/>
        </w:trPr>
        <w:tc>
          <w:tcPr>
            <w:tcW w:w="9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2935"/>
          <w:jc w:val="center"/>
        </w:trPr>
        <w:tc>
          <w:tcPr>
            <w:tcW w:w="9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120BEF" w:rsidRDefault="00C87718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C87718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331"/>
          <w:jc w:val="center"/>
        </w:trPr>
        <w:tc>
          <w:tcPr>
            <w:tcW w:w="9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</w:t>
            </w:r>
            <w:r w:rsidR="00352F80">
              <w:rPr>
                <w:rFonts w:ascii="Calibri" w:hAnsi="Calibri"/>
                <w:b/>
                <w:sz w:val="17"/>
                <w:szCs w:val="17"/>
              </w:rPr>
              <w:t>rmonogram działań na rok …….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331"/>
          <w:jc w:val="center"/>
        </w:trPr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352F80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="00352F80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</w:tc>
      </w:tr>
      <w:tr w:rsidR="00201D99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1067"/>
          <w:jc w:val="center"/>
        </w:trPr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10770C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01D99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1267"/>
          <w:jc w:val="center"/>
        </w:trPr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10770C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01D99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1129"/>
          <w:jc w:val="center"/>
        </w:trPr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10770C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01D99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1273"/>
          <w:jc w:val="center"/>
        </w:trPr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10770C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01D99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1250"/>
          <w:jc w:val="center"/>
        </w:trPr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10770C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201D99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794"/>
          <w:jc w:val="center"/>
        </w:trPr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10770C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120BEF" w:rsidRDefault="00201D99" w:rsidP="00CA7D00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4123C8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1209"/>
          <w:jc w:val="center"/>
        </w:trPr>
        <w:tc>
          <w:tcPr>
            <w:tcW w:w="9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52F80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2396"/>
          <w:jc w:val="center"/>
        </w:trPr>
        <w:tc>
          <w:tcPr>
            <w:tcW w:w="9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2F80" w:rsidRPr="004123C8" w:rsidRDefault="00352F80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52F80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625"/>
          <w:jc w:val="center"/>
        </w:trPr>
        <w:tc>
          <w:tcPr>
            <w:tcW w:w="9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2F80" w:rsidRPr="004123C8" w:rsidRDefault="00352F80" w:rsidP="0010770C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="0010770C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3"/>
            </w:r>
          </w:p>
        </w:tc>
      </w:tr>
      <w:tr w:rsidR="005D646A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422"/>
          <w:jc w:val="center"/>
        </w:trPr>
        <w:tc>
          <w:tcPr>
            <w:tcW w:w="3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D646A" w:rsidRPr="00573FBC" w:rsidRDefault="005D646A" w:rsidP="005D646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4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D646A" w:rsidRDefault="005D646A" w:rsidP="005D646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5D646A" w:rsidRPr="00573FBC" w:rsidRDefault="005D646A" w:rsidP="0010770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  <w:r w:rsidR="0010770C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D646A" w:rsidRPr="00573FBC" w:rsidRDefault="005D646A" w:rsidP="005D646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D646A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677"/>
          <w:jc w:val="center"/>
        </w:trPr>
        <w:tc>
          <w:tcPr>
            <w:tcW w:w="3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4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5D646A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842"/>
          <w:jc w:val="center"/>
        </w:trPr>
        <w:tc>
          <w:tcPr>
            <w:tcW w:w="3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4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5D646A" w:rsidRPr="004822CE" w:rsidTr="00120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80" w:type="dxa"/>
          <w:trHeight w:val="981"/>
          <w:jc w:val="center"/>
        </w:trPr>
        <w:tc>
          <w:tcPr>
            <w:tcW w:w="3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4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46A" w:rsidRPr="0010770C" w:rsidRDefault="005D646A" w:rsidP="0010770C">
            <w:pPr>
              <w:spacing w:before="40" w:after="0" w:line="240" w:lineRule="auto"/>
              <w:ind w:left="92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5D646A" w:rsidRPr="00CA7D00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9" w:type="dxa"/>
          <w:wAfter w:w="497" w:type="dxa"/>
          <w:trHeight w:val="763"/>
          <w:jc w:val="center"/>
        </w:trPr>
        <w:tc>
          <w:tcPr>
            <w:tcW w:w="9781" w:type="dxa"/>
            <w:gridSpan w:val="2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646A" w:rsidRPr="00120BEF" w:rsidRDefault="005D646A" w:rsidP="005D646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  <w:r w:rsidRPr="00120BEF">
              <w:rPr>
                <w:rFonts w:ascii="Calibri" w:hAnsi="Calibri"/>
                <w:b/>
                <w:sz w:val="19"/>
                <w:szCs w:val="19"/>
              </w:rPr>
              <w:t xml:space="preserve">IV. Charakterystyka oferenta </w:t>
            </w:r>
          </w:p>
        </w:tc>
      </w:tr>
      <w:tr w:rsidR="005D646A" w:rsidRPr="00CA7D00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9" w:type="dxa"/>
          <w:wAfter w:w="497" w:type="dxa"/>
          <w:trHeight w:val="410"/>
          <w:jc w:val="center"/>
        </w:trPr>
        <w:tc>
          <w:tcPr>
            <w:tcW w:w="9781" w:type="dxa"/>
            <w:gridSpan w:val="22"/>
            <w:shd w:val="clear" w:color="auto" w:fill="E2EFD9" w:themeFill="accent6" w:themeFillTint="33"/>
            <w:vAlign w:val="center"/>
          </w:tcPr>
          <w:p w:rsidR="005D646A" w:rsidRPr="00CA7D00" w:rsidRDefault="005D646A" w:rsidP="005D646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5D646A" w:rsidRPr="00CA7D00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9" w:type="dxa"/>
          <w:wAfter w:w="497" w:type="dxa"/>
          <w:trHeight w:val="2189"/>
          <w:jc w:val="center"/>
        </w:trPr>
        <w:tc>
          <w:tcPr>
            <w:tcW w:w="9781" w:type="dxa"/>
            <w:gridSpan w:val="22"/>
            <w:shd w:val="clear" w:color="auto" w:fill="FFFFFF" w:themeFill="background1"/>
            <w:vAlign w:val="center"/>
          </w:tcPr>
          <w:p w:rsidR="005D646A" w:rsidRPr="00120BEF" w:rsidRDefault="005D646A" w:rsidP="005D646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</w:p>
        </w:tc>
      </w:tr>
      <w:tr w:rsidR="005D646A" w:rsidRPr="00CA7D00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9" w:type="dxa"/>
          <w:wAfter w:w="497" w:type="dxa"/>
          <w:trHeight w:val="410"/>
          <w:jc w:val="center"/>
        </w:trPr>
        <w:tc>
          <w:tcPr>
            <w:tcW w:w="9781" w:type="dxa"/>
            <w:gridSpan w:val="22"/>
            <w:shd w:val="clear" w:color="auto" w:fill="E2EFD9" w:themeFill="accent6" w:themeFillTint="33"/>
            <w:vAlign w:val="center"/>
          </w:tcPr>
          <w:p w:rsidR="005D646A" w:rsidRPr="00573FBC" w:rsidRDefault="005D646A" w:rsidP="005D646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5D646A" w:rsidRPr="00CA7D00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9" w:type="dxa"/>
          <w:wAfter w:w="497" w:type="dxa"/>
          <w:trHeight w:val="2691"/>
          <w:jc w:val="center"/>
        </w:trPr>
        <w:tc>
          <w:tcPr>
            <w:tcW w:w="9781" w:type="dxa"/>
            <w:gridSpan w:val="22"/>
            <w:shd w:val="clear" w:color="auto" w:fill="FFFFFF" w:themeFill="background1"/>
            <w:vAlign w:val="center"/>
          </w:tcPr>
          <w:p w:rsidR="005D646A" w:rsidRPr="00120BEF" w:rsidRDefault="005D646A" w:rsidP="005D646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</w:p>
        </w:tc>
      </w:tr>
      <w:tr w:rsidR="005D646A" w:rsidRPr="00CA7D00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9" w:type="dxa"/>
          <w:wAfter w:w="497" w:type="dxa"/>
          <w:trHeight w:val="410"/>
          <w:jc w:val="center"/>
        </w:trPr>
        <w:tc>
          <w:tcPr>
            <w:tcW w:w="9781" w:type="dxa"/>
            <w:gridSpan w:val="2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0770C" w:rsidRDefault="0010770C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120BEF" w:rsidRDefault="00120BEF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120BEF" w:rsidRDefault="00120BEF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120BEF" w:rsidRDefault="00120BEF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120BEF" w:rsidRDefault="00120BEF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120BEF" w:rsidRDefault="00120BEF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5D646A" w:rsidRDefault="005D646A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</w:t>
            </w:r>
            <w:r w:rsidR="0010770C">
              <w:rPr>
                <w:rFonts w:ascii="Calibri" w:hAnsi="Calibri"/>
                <w:b/>
                <w:sz w:val="17"/>
                <w:szCs w:val="17"/>
              </w:rPr>
              <w:t xml:space="preserve">realizacji zadania publicznego </w:t>
            </w:r>
          </w:p>
          <w:p w:rsidR="0010770C" w:rsidRDefault="0010770C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:rsidR="0010770C" w:rsidRPr="00573FBC" w:rsidRDefault="0010770C" w:rsidP="0010770C">
            <w:pPr>
              <w:spacing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410"/>
          <w:jc w:val="center"/>
        </w:trPr>
        <w:tc>
          <w:tcPr>
            <w:tcW w:w="9977" w:type="dxa"/>
            <w:gridSpan w:val="21"/>
            <w:shd w:val="clear" w:color="auto" w:fill="E2EFD9" w:themeFill="accent6" w:themeFillTint="33"/>
            <w:vAlign w:val="center"/>
          </w:tcPr>
          <w:p w:rsidR="003D12FE" w:rsidRPr="003D12FE" w:rsidRDefault="003D12FE" w:rsidP="0010770C">
            <w:pPr>
              <w:spacing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10770C">
            <w:pPr>
              <w:spacing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10770C">
            <w:pPr>
              <w:spacing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29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3166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10770C">
            <w:pPr>
              <w:spacing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120BEF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120BEF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4"/>
            </w: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9261" w:type="dxa"/>
            <w:gridSpan w:val="19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6811" w:type="dxa"/>
            <w:gridSpan w:val="1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9261" w:type="dxa"/>
            <w:gridSpan w:val="19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71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6811" w:type="dxa"/>
            <w:gridSpan w:val="1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120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40" w:type="dxa"/>
          <w:trHeight w:val="255"/>
          <w:jc w:val="center"/>
        </w:trPr>
        <w:tc>
          <w:tcPr>
            <w:tcW w:w="6811" w:type="dxa"/>
            <w:gridSpan w:val="1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667C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4667C9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667C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4667C9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6"/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4667C9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7"/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667C9" w:rsidRDefault="004667C9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:rsidR="004667C9" w:rsidRDefault="004667C9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:rsidR="004667C9" w:rsidRDefault="004667C9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:rsidR="004667C9" w:rsidRDefault="004667C9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F43E9" w:rsidRDefault="007F43E9" w:rsidP="004667C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4667C9">
        <w:trPr>
          <w:trHeight w:val="2821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6B" w:rsidRDefault="005D006B" w:rsidP="002E41CC">
      <w:pPr>
        <w:spacing w:after="0" w:line="240" w:lineRule="auto"/>
      </w:pPr>
      <w:r>
        <w:separator/>
      </w:r>
    </w:p>
  </w:endnote>
  <w:endnote w:type="continuationSeparator" w:id="0">
    <w:p w:rsidR="005D006B" w:rsidRDefault="005D006B" w:rsidP="002E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6B" w:rsidRDefault="005D006B" w:rsidP="002E41CC">
      <w:pPr>
        <w:spacing w:after="0" w:line="240" w:lineRule="auto"/>
      </w:pPr>
      <w:r>
        <w:separator/>
      </w:r>
    </w:p>
  </w:footnote>
  <w:footnote w:type="continuationSeparator" w:id="0">
    <w:p w:rsidR="005D006B" w:rsidRDefault="005D006B" w:rsidP="002E41CC">
      <w:pPr>
        <w:spacing w:after="0" w:line="240" w:lineRule="auto"/>
      </w:pPr>
      <w:r>
        <w:continuationSeparator/>
      </w:r>
    </w:p>
  </w:footnote>
  <w:footnote w:id="1">
    <w:p w:rsidR="00000000" w:rsidRDefault="002E41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 w:rsidR="00F256A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 w:rsidR="00F256A5">
        <w:rPr>
          <w:rFonts w:ascii="Calibri" w:hAnsi="Calibri"/>
          <w:sz w:val="16"/>
          <w:szCs w:val="16"/>
        </w:rPr>
        <w:t xml:space="preserve">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</w:t>
      </w:r>
      <w:r w:rsidR="00F256A5">
        <w:rPr>
          <w:rFonts w:ascii="Calibri" w:hAnsi="Calibri"/>
          <w:sz w:val="16"/>
          <w:szCs w:val="16"/>
        </w:rPr>
        <w:t>.</w:t>
      </w:r>
    </w:p>
  </w:footnote>
  <w:footnote w:id="2">
    <w:p w:rsidR="00000000" w:rsidRDefault="00352F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:rsidR="00000000" w:rsidRDefault="0010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000000" w:rsidRDefault="00120B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  <w:footnote w:id="5">
    <w:p w:rsidR="00000000" w:rsidRDefault="004667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:rsidR="00000000" w:rsidRDefault="004667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:rsidR="00000000" w:rsidRDefault="004667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0770C"/>
    <w:rsid w:val="00120BEF"/>
    <w:rsid w:val="0018261E"/>
    <w:rsid w:val="001A6E33"/>
    <w:rsid w:val="00201D99"/>
    <w:rsid w:val="00211B0E"/>
    <w:rsid w:val="00237677"/>
    <w:rsid w:val="002D0ED7"/>
    <w:rsid w:val="002D3187"/>
    <w:rsid w:val="002E41CC"/>
    <w:rsid w:val="0033740B"/>
    <w:rsid w:val="00352F80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36EC9"/>
    <w:rsid w:val="0045036C"/>
    <w:rsid w:val="004667C9"/>
    <w:rsid w:val="00471722"/>
    <w:rsid w:val="00477B72"/>
    <w:rsid w:val="004822CE"/>
    <w:rsid w:val="004D3D6A"/>
    <w:rsid w:val="004E065A"/>
    <w:rsid w:val="00506829"/>
    <w:rsid w:val="0056714A"/>
    <w:rsid w:val="00573FBC"/>
    <w:rsid w:val="005D006B"/>
    <w:rsid w:val="005D5E76"/>
    <w:rsid w:val="005D646A"/>
    <w:rsid w:val="00602385"/>
    <w:rsid w:val="006108D6"/>
    <w:rsid w:val="00656A16"/>
    <w:rsid w:val="00676696"/>
    <w:rsid w:val="00680C30"/>
    <w:rsid w:val="006E329B"/>
    <w:rsid w:val="006F22FA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BF6447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256A5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F7E644-A08B-481C-ABA6-32DC5047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E41CC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41C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8BEC-39FA-43E0-854D-3FC9E337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Kurowskak</cp:lastModifiedBy>
  <cp:revision>2</cp:revision>
  <cp:lastPrinted>2018-12-28T10:14:00Z</cp:lastPrinted>
  <dcterms:created xsi:type="dcterms:W3CDTF">2023-01-30T13:20:00Z</dcterms:created>
  <dcterms:modified xsi:type="dcterms:W3CDTF">2023-01-30T13:20:00Z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